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188CA" w14:textId="77777777" w:rsidR="0019489F" w:rsidRDefault="0019489F"/>
    <w:p w14:paraId="0AE97B63" w14:textId="77777777" w:rsidR="0019489F" w:rsidRDefault="0019489F"/>
    <w:p w14:paraId="3A2F3BD0" w14:textId="77777777" w:rsidR="0019489F" w:rsidRDefault="0019489F"/>
    <w:p w14:paraId="411672E7" w14:textId="77777777" w:rsidR="0019489F" w:rsidRDefault="0019489F"/>
    <w:p w14:paraId="1542E7AE" w14:textId="77777777" w:rsidR="0019489F" w:rsidRDefault="0019489F"/>
    <w:p w14:paraId="42BEB6EF" w14:textId="77777777" w:rsidR="0019489F" w:rsidRDefault="0019489F"/>
    <w:p w14:paraId="297CB58F" w14:textId="77777777" w:rsidR="0019489F" w:rsidRDefault="0019489F"/>
    <w:p w14:paraId="304DF469" w14:textId="525A2302" w:rsidR="0019489F" w:rsidRDefault="001E5625">
      <w:pPr>
        <w:spacing w:line="500" w:lineRule="exact"/>
        <w:jc w:val="center"/>
        <w:rPr>
          <w:sz w:val="28"/>
        </w:rPr>
      </w:pPr>
      <w:proofErr w:type="gramStart"/>
      <w:r>
        <w:rPr>
          <w:rFonts w:hint="eastAsia"/>
          <w:sz w:val="28"/>
        </w:rPr>
        <w:t>常工职智</w:t>
      </w:r>
      <w:proofErr w:type="gramEnd"/>
      <w:r>
        <w:rPr>
          <w:rFonts w:hint="eastAsia"/>
          <w:sz w:val="28"/>
        </w:rPr>
        <w:t>造学院</w:t>
      </w:r>
      <w:r>
        <w:rPr>
          <w:rFonts w:ascii="宋体" w:hAnsi="宋体" w:hint="eastAsia"/>
          <w:sz w:val="28"/>
        </w:rPr>
        <w:t>〔</w:t>
      </w:r>
      <w:r>
        <w:rPr>
          <w:rFonts w:ascii="宋体" w:hAnsi="宋体" w:hint="eastAsia"/>
          <w:sz w:val="28"/>
        </w:rPr>
        <w:t>20</w:t>
      </w:r>
      <w:r>
        <w:rPr>
          <w:rFonts w:ascii="宋体" w:hAnsi="宋体"/>
          <w:sz w:val="28"/>
        </w:rPr>
        <w:t>2</w:t>
      </w:r>
      <w:r>
        <w:rPr>
          <w:rFonts w:ascii="宋体" w:hAnsi="宋体" w:hint="eastAsia"/>
          <w:sz w:val="28"/>
        </w:rPr>
        <w:t>4</w:t>
      </w:r>
      <w:r>
        <w:rPr>
          <w:rFonts w:ascii="宋体" w:hAnsi="宋体" w:hint="eastAsia"/>
          <w:sz w:val="28"/>
        </w:rPr>
        <w:t>〕10</w:t>
      </w:r>
      <w:r>
        <w:rPr>
          <w:rFonts w:hint="eastAsia"/>
          <w:sz w:val="28"/>
        </w:rPr>
        <w:t>号</w:t>
      </w:r>
    </w:p>
    <w:p w14:paraId="39A6223B" w14:textId="77777777" w:rsidR="0019489F" w:rsidRDefault="0019489F"/>
    <w:p w14:paraId="357C1337" w14:textId="77777777" w:rsidR="0019489F" w:rsidRDefault="0019489F"/>
    <w:p w14:paraId="73FA0064" w14:textId="77777777" w:rsidR="0019489F" w:rsidRDefault="0019489F"/>
    <w:p w14:paraId="08AAF708" w14:textId="77777777" w:rsidR="0019489F" w:rsidRDefault="001E5625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 xml:space="preserve">   </w:t>
      </w:r>
      <w:r>
        <w:rPr>
          <w:rFonts w:asciiTheme="minorEastAsia" w:hAnsiTheme="minorEastAsia" w:hint="eastAsia"/>
          <w:sz w:val="40"/>
          <w:szCs w:val="40"/>
        </w:rPr>
        <w:t>关于成立智能制造学院“双师型”教师认定</w:t>
      </w:r>
    </w:p>
    <w:p w14:paraId="3AB35989" w14:textId="77777777" w:rsidR="0019489F" w:rsidRDefault="001E5625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工作小组的通知</w:t>
      </w:r>
    </w:p>
    <w:p w14:paraId="7AA49B6B" w14:textId="77777777" w:rsidR="0019489F" w:rsidRDefault="001E5625">
      <w:pPr>
        <w:pStyle w:val="a8"/>
        <w:rPr>
          <w:rFonts w:asciiTheme="minorHAnsi" w:eastAsiaTheme="minorEastAsia" w:hAnsiTheme="minorHAnsi" w:cstheme="minorBidi"/>
          <w:kern w:val="2"/>
          <w:sz w:val="30"/>
          <w:szCs w:val="30"/>
          <w:lang w:eastAsia="zh-CN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各部门、教研室：</w:t>
      </w:r>
    </w:p>
    <w:p w14:paraId="17EB5621" w14:textId="77777777" w:rsidR="0019489F" w:rsidRDefault="001E5625">
      <w:pPr>
        <w:pStyle w:val="a8"/>
        <w:ind w:firstLineChars="200" w:firstLine="600"/>
        <w:rPr>
          <w:rFonts w:asciiTheme="minorHAnsi" w:eastAsiaTheme="minorEastAsia" w:hAnsiTheme="minorHAnsi" w:cstheme="minorBidi"/>
          <w:kern w:val="2"/>
          <w:sz w:val="30"/>
          <w:szCs w:val="30"/>
          <w:lang w:eastAsia="zh-CN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根据《江苏省职业教育“双师型”教师认定工作指南（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 xml:space="preserve">2024 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年）》（</w:t>
      </w:r>
      <w:proofErr w:type="gramStart"/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苏教办师函</w:t>
      </w:r>
      <w:proofErr w:type="gramEnd"/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〔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2024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〕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22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号）的通知要求等文件精神，为进一步加强学院对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双师评定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的组织和审查工作，经研究决定成立智能制造学院“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双师型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”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教师认定工作小组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。</w:t>
      </w:r>
    </w:p>
    <w:p w14:paraId="3A53E603" w14:textId="77777777" w:rsidR="0019489F" w:rsidRDefault="001E5625">
      <w:pPr>
        <w:pStyle w:val="a8"/>
        <w:ind w:firstLineChars="200" w:firstLine="600"/>
        <w:rPr>
          <w:rFonts w:asciiTheme="minorHAnsi" w:eastAsiaTheme="minorEastAsia" w:hAnsiTheme="minorHAnsi" w:cstheme="minorBidi"/>
          <w:kern w:val="2"/>
          <w:sz w:val="30"/>
          <w:szCs w:val="30"/>
          <w:lang w:eastAsia="zh-CN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组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 xml:space="preserve">  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长：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李锐</w:t>
      </w:r>
    </w:p>
    <w:p w14:paraId="3FABD981" w14:textId="77777777" w:rsidR="0019489F" w:rsidRDefault="001E5625">
      <w:pPr>
        <w:pStyle w:val="a8"/>
        <w:ind w:firstLineChars="200" w:firstLine="600"/>
        <w:rPr>
          <w:rFonts w:asciiTheme="minorHAnsi" w:eastAsiaTheme="minorEastAsia" w:hAnsiTheme="minorHAnsi" w:cstheme="minorBidi"/>
          <w:kern w:val="2"/>
          <w:sz w:val="30"/>
          <w:szCs w:val="30"/>
          <w:lang w:eastAsia="zh-CN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副组长：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张亮</w:t>
      </w:r>
    </w:p>
    <w:p w14:paraId="11D6F4E0" w14:textId="77777777" w:rsidR="0019489F" w:rsidRDefault="001E5625">
      <w:pPr>
        <w:pStyle w:val="a8"/>
        <w:ind w:firstLineChars="200" w:firstLine="600"/>
        <w:jc w:val="both"/>
        <w:rPr>
          <w:rFonts w:asciiTheme="minorHAnsi" w:eastAsiaTheme="minorEastAsia" w:hAnsiTheme="minorHAnsi" w:cstheme="minorBidi"/>
          <w:kern w:val="2"/>
          <w:sz w:val="30"/>
          <w:szCs w:val="30"/>
          <w:lang w:eastAsia="zh-CN"/>
        </w:rPr>
      </w:pP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成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 xml:space="preserve">  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员：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周皞、姜泽东、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朱宝生、</w:t>
      </w:r>
      <w:r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蔡浩、赵蕾、冯益斌、邱国仙、皮连根、储琴、杨玲</w:t>
      </w:r>
    </w:p>
    <w:p w14:paraId="534576E1" w14:textId="77777777" w:rsidR="0019489F" w:rsidRDefault="0019489F">
      <w:pPr>
        <w:pStyle w:val="a8"/>
        <w:ind w:firstLineChars="1700" w:firstLine="5100"/>
        <w:jc w:val="both"/>
        <w:rPr>
          <w:rFonts w:asciiTheme="minorHAnsi" w:eastAsiaTheme="minorEastAsia" w:hAnsiTheme="minorHAnsi" w:cstheme="minorBidi"/>
          <w:sz w:val="30"/>
          <w:szCs w:val="30"/>
          <w:lang w:eastAsia="zh-CN"/>
        </w:rPr>
      </w:pPr>
      <w:bookmarkStart w:id="0" w:name="_GoBack"/>
      <w:bookmarkEnd w:id="0"/>
    </w:p>
    <w:p w14:paraId="6405FA48" w14:textId="77777777" w:rsidR="0019489F" w:rsidRDefault="0019489F">
      <w:pPr>
        <w:pStyle w:val="a8"/>
        <w:ind w:firstLineChars="1700" w:firstLine="5100"/>
        <w:jc w:val="both"/>
        <w:rPr>
          <w:rFonts w:asciiTheme="minorHAnsi" w:eastAsiaTheme="minorEastAsia" w:hAnsiTheme="minorHAnsi" w:cstheme="minorBidi"/>
          <w:sz w:val="30"/>
          <w:szCs w:val="30"/>
          <w:lang w:eastAsia="zh-CN"/>
        </w:rPr>
      </w:pPr>
    </w:p>
    <w:p w14:paraId="4CFAD08E" w14:textId="77777777" w:rsidR="0019489F" w:rsidRDefault="001E5625">
      <w:pPr>
        <w:pStyle w:val="a8"/>
        <w:ind w:firstLineChars="1700" w:firstLine="5100"/>
        <w:jc w:val="right"/>
        <w:rPr>
          <w:rFonts w:asciiTheme="minorHAnsi" w:eastAsiaTheme="minorEastAsia" w:hAnsiTheme="minorHAnsi" w:cstheme="minorBidi"/>
          <w:sz w:val="30"/>
          <w:szCs w:val="30"/>
          <w:lang w:eastAsia="zh-CN"/>
        </w:rPr>
      </w:pPr>
      <w:r>
        <w:rPr>
          <w:rFonts w:asciiTheme="minorHAnsi" w:eastAsiaTheme="minorEastAsia" w:hAnsiTheme="minorHAnsi" w:cstheme="minorBidi" w:hint="eastAsia"/>
          <w:sz w:val="30"/>
          <w:szCs w:val="30"/>
          <w:lang w:eastAsia="zh-CN"/>
        </w:rPr>
        <w:t>常州工程职业技术学院</w:t>
      </w:r>
      <w:r>
        <w:rPr>
          <w:rFonts w:asciiTheme="minorHAnsi" w:eastAsiaTheme="minorEastAsia" w:hAnsiTheme="minorHAnsi" w:cstheme="minorBidi" w:hint="eastAsia"/>
          <w:sz w:val="30"/>
          <w:szCs w:val="30"/>
          <w:lang w:eastAsia="zh-CN"/>
        </w:rPr>
        <w:t xml:space="preserve">                     </w:t>
      </w:r>
    </w:p>
    <w:p w14:paraId="0FBECC96" w14:textId="4FD52332" w:rsidR="0019489F" w:rsidRDefault="001E5625" w:rsidP="001E5625">
      <w:pPr>
        <w:pStyle w:val="a3"/>
        <w:wordWrap w:val="0"/>
        <w:ind w:firstLineChars="0" w:firstLine="0"/>
        <w:jc w:val="right"/>
        <w:rPr>
          <w:rFonts w:asciiTheme="minorHAnsi" w:eastAsiaTheme="minorEastAsia" w:hAnsiTheme="minorHAnsi" w:cstheme="minorBidi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                            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>智能制造</w:t>
      </w:r>
      <w:r>
        <w:rPr>
          <w:rFonts w:asciiTheme="minorHAnsi" w:eastAsiaTheme="minorEastAsia" w:hAnsiTheme="minorHAnsi" w:cstheme="minorBidi"/>
          <w:sz w:val="30"/>
          <w:szCs w:val="30"/>
        </w:rPr>
        <w:t>学院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   </w:t>
      </w:r>
    </w:p>
    <w:p w14:paraId="51E10B8C" w14:textId="20791F74" w:rsidR="0019489F" w:rsidRDefault="001E5625" w:rsidP="001E5625">
      <w:pPr>
        <w:pStyle w:val="a3"/>
        <w:wordWrap w:val="0"/>
        <w:ind w:firstLineChars="0" w:firstLine="0"/>
        <w:jc w:val="right"/>
        <w:rPr>
          <w:rFonts w:asciiTheme="minorHAnsi" w:eastAsiaTheme="minorEastAsia" w:hAnsiTheme="minorHAnsi" w:cstheme="minorBidi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sz w:val="30"/>
          <w:szCs w:val="30"/>
        </w:rPr>
        <w:t>202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>4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>年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>9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>月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12 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>日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 </w:t>
      </w:r>
    </w:p>
    <w:sectPr w:rsidR="00194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ODNiMTFmMmJkYjU3YzRiNTk3YTVlMGMyNzQ0NWQifQ=="/>
  </w:docVars>
  <w:rsids>
    <w:rsidRoot w:val="00F63416"/>
    <w:rsid w:val="00086D3A"/>
    <w:rsid w:val="000E7E1A"/>
    <w:rsid w:val="0010242F"/>
    <w:rsid w:val="001072E8"/>
    <w:rsid w:val="0019489F"/>
    <w:rsid w:val="00194D4B"/>
    <w:rsid w:val="001C59C6"/>
    <w:rsid w:val="001E5625"/>
    <w:rsid w:val="00212175"/>
    <w:rsid w:val="0022517E"/>
    <w:rsid w:val="00264E1E"/>
    <w:rsid w:val="00273F2D"/>
    <w:rsid w:val="002A24FF"/>
    <w:rsid w:val="002F6B04"/>
    <w:rsid w:val="00312229"/>
    <w:rsid w:val="00334FDB"/>
    <w:rsid w:val="00367C6D"/>
    <w:rsid w:val="003C1429"/>
    <w:rsid w:val="003E6BE0"/>
    <w:rsid w:val="0040143B"/>
    <w:rsid w:val="00530AE3"/>
    <w:rsid w:val="00550492"/>
    <w:rsid w:val="005972E5"/>
    <w:rsid w:val="006426F8"/>
    <w:rsid w:val="006723A3"/>
    <w:rsid w:val="0068268F"/>
    <w:rsid w:val="006A4322"/>
    <w:rsid w:val="006E0EC8"/>
    <w:rsid w:val="006F61DA"/>
    <w:rsid w:val="0070255C"/>
    <w:rsid w:val="00731CEF"/>
    <w:rsid w:val="00752ECE"/>
    <w:rsid w:val="007549E0"/>
    <w:rsid w:val="007740D7"/>
    <w:rsid w:val="007B0850"/>
    <w:rsid w:val="007C77AE"/>
    <w:rsid w:val="007D2080"/>
    <w:rsid w:val="007F357A"/>
    <w:rsid w:val="00830328"/>
    <w:rsid w:val="00840DA9"/>
    <w:rsid w:val="00872C49"/>
    <w:rsid w:val="00896DBA"/>
    <w:rsid w:val="008A54E9"/>
    <w:rsid w:val="008C1182"/>
    <w:rsid w:val="008D5D31"/>
    <w:rsid w:val="008D6C14"/>
    <w:rsid w:val="008E5CE5"/>
    <w:rsid w:val="008F19B1"/>
    <w:rsid w:val="008F1D47"/>
    <w:rsid w:val="0091338B"/>
    <w:rsid w:val="009808A3"/>
    <w:rsid w:val="009C5133"/>
    <w:rsid w:val="009F16E6"/>
    <w:rsid w:val="00A2673A"/>
    <w:rsid w:val="00AD7263"/>
    <w:rsid w:val="00B32F2B"/>
    <w:rsid w:val="00B81252"/>
    <w:rsid w:val="00BB5E5A"/>
    <w:rsid w:val="00BE740C"/>
    <w:rsid w:val="00C44EF8"/>
    <w:rsid w:val="00C736D6"/>
    <w:rsid w:val="00CB6005"/>
    <w:rsid w:val="00CE0304"/>
    <w:rsid w:val="00CE6B60"/>
    <w:rsid w:val="00CF271F"/>
    <w:rsid w:val="00D07180"/>
    <w:rsid w:val="00D42A30"/>
    <w:rsid w:val="00D53685"/>
    <w:rsid w:val="00D80DE8"/>
    <w:rsid w:val="00D91BDE"/>
    <w:rsid w:val="00D93676"/>
    <w:rsid w:val="00D9419C"/>
    <w:rsid w:val="00DA658B"/>
    <w:rsid w:val="00E072D9"/>
    <w:rsid w:val="00E576FE"/>
    <w:rsid w:val="00E724A7"/>
    <w:rsid w:val="00E76443"/>
    <w:rsid w:val="00EC2D4F"/>
    <w:rsid w:val="00F63416"/>
    <w:rsid w:val="00F849DC"/>
    <w:rsid w:val="00FA4168"/>
    <w:rsid w:val="059E1945"/>
    <w:rsid w:val="067325C6"/>
    <w:rsid w:val="0AEB448F"/>
    <w:rsid w:val="0B801F94"/>
    <w:rsid w:val="0F8938A6"/>
    <w:rsid w:val="11845E93"/>
    <w:rsid w:val="14EB7FD7"/>
    <w:rsid w:val="17422F1F"/>
    <w:rsid w:val="182E0907"/>
    <w:rsid w:val="18483748"/>
    <w:rsid w:val="186246BB"/>
    <w:rsid w:val="21F92BE2"/>
    <w:rsid w:val="2492221D"/>
    <w:rsid w:val="29473AE3"/>
    <w:rsid w:val="2C1874AC"/>
    <w:rsid w:val="39122C59"/>
    <w:rsid w:val="3FE94F8F"/>
    <w:rsid w:val="415965B1"/>
    <w:rsid w:val="427B01C1"/>
    <w:rsid w:val="44F248E6"/>
    <w:rsid w:val="453D1233"/>
    <w:rsid w:val="4762695F"/>
    <w:rsid w:val="50FA45DE"/>
    <w:rsid w:val="5209326F"/>
    <w:rsid w:val="53F17175"/>
    <w:rsid w:val="55C655F4"/>
    <w:rsid w:val="56A0327A"/>
    <w:rsid w:val="61230DB3"/>
    <w:rsid w:val="617C3A5E"/>
    <w:rsid w:val="626E73D7"/>
    <w:rsid w:val="659A1F94"/>
    <w:rsid w:val="67DA328C"/>
    <w:rsid w:val="68E11F7E"/>
    <w:rsid w:val="692D388F"/>
    <w:rsid w:val="6F1575BF"/>
    <w:rsid w:val="6F870DDB"/>
    <w:rsid w:val="724D1E41"/>
    <w:rsid w:val="727F33AE"/>
    <w:rsid w:val="759A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196" w:firstLine="627"/>
    </w:pPr>
    <w:rPr>
      <w:rFonts w:ascii="Times New Roman" w:eastAsia="仿宋_GB2312" w:hAnsi="Times New Roman" w:cs="Times New Roman"/>
      <w:sz w:val="32"/>
      <w:szCs w:val="32"/>
    </w:rPr>
  </w:style>
  <w:style w:type="paragraph" w:styleId="a4">
    <w:name w:val="Date"/>
    <w:basedOn w:val="a"/>
    <w:next w:val="a"/>
    <w:link w:val="Char0"/>
    <w:qFormat/>
    <w:pPr>
      <w:ind w:leftChars="2500" w:left="100"/>
    </w:pPr>
    <w:rPr>
      <w:rFonts w:ascii="Times New Roman" w:eastAsia="仿宋_GB2312" w:hAnsi="Times New Roman" w:cs="Times New Roman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Times New Roman" w:eastAsia="仿宋_GB2312" w:hAnsi="Times New Roman" w:cs="Times New Roman"/>
      <w:kern w:val="2"/>
      <w:sz w:val="32"/>
      <w:szCs w:val="32"/>
    </w:rPr>
  </w:style>
  <w:style w:type="character" w:customStyle="1" w:styleId="Char">
    <w:name w:val="正文文本缩进 Char"/>
    <w:basedOn w:val="a0"/>
    <w:link w:val="a3"/>
    <w:qFormat/>
    <w:rPr>
      <w:rFonts w:ascii="Times New Roman" w:eastAsia="仿宋_GB2312" w:hAnsi="Times New Roman" w:cs="Times New Roman"/>
      <w:kern w:val="2"/>
      <w:sz w:val="32"/>
      <w:szCs w:val="32"/>
    </w:rPr>
  </w:style>
  <w:style w:type="paragraph" w:styleId="a8">
    <w:name w:val="No Spacing"/>
    <w:uiPriority w:val="1"/>
    <w:qFormat/>
    <w:pPr>
      <w:widowControl w:val="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196" w:firstLine="627"/>
    </w:pPr>
    <w:rPr>
      <w:rFonts w:ascii="Times New Roman" w:eastAsia="仿宋_GB2312" w:hAnsi="Times New Roman" w:cs="Times New Roman"/>
      <w:sz w:val="32"/>
      <w:szCs w:val="32"/>
    </w:rPr>
  </w:style>
  <w:style w:type="paragraph" w:styleId="a4">
    <w:name w:val="Date"/>
    <w:basedOn w:val="a"/>
    <w:next w:val="a"/>
    <w:link w:val="Char0"/>
    <w:qFormat/>
    <w:pPr>
      <w:ind w:leftChars="2500" w:left="100"/>
    </w:pPr>
    <w:rPr>
      <w:rFonts w:ascii="Times New Roman" w:eastAsia="仿宋_GB2312" w:hAnsi="Times New Roman" w:cs="Times New Roman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Times New Roman" w:eastAsia="仿宋_GB2312" w:hAnsi="Times New Roman" w:cs="Times New Roman"/>
      <w:kern w:val="2"/>
      <w:sz w:val="32"/>
      <w:szCs w:val="32"/>
    </w:rPr>
  </w:style>
  <w:style w:type="character" w:customStyle="1" w:styleId="Char">
    <w:name w:val="正文文本缩进 Char"/>
    <w:basedOn w:val="a0"/>
    <w:link w:val="a3"/>
    <w:qFormat/>
    <w:rPr>
      <w:rFonts w:ascii="Times New Roman" w:eastAsia="仿宋_GB2312" w:hAnsi="Times New Roman" w:cs="Times New Roman"/>
      <w:kern w:val="2"/>
      <w:sz w:val="32"/>
      <w:szCs w:val="32"/>
    </w:rPr>
  </w:style>
  <w:style w:type="paragraph" w:styleId="a8">
    <w:name w:val="No Spacing"/>
    <w:uiPriority w:val="1"/>
    <w:qFormat/>
    <w:pPr>
      <w:widowControl w:val="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shb</dc:creator>
  <cp:lastModifiedBy>陆英俊</cp:lastModifiedBy>
  <cp:revision>7</cp:revision>
  <cp:lastPrinted>2021-03-17T00:53:00Z</cp:lastPrinted>
  <dcterms:created xsi:type="dcterms:W3CDTF">2022-03-26T07:42:00Z</dcterms:created>
  <dcterms:modified xsi:type="dcterms:W3CDTF">2024-09-13T01:48:00Z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E5A2BCAE757F4EC3B1A4429D81AFD8C6</vt:lpwstr>
  </property>
</Properties>
</file>